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5808" w14:textId="77777777" w:rsidR="007951F7" w:rsidRPr="00B96397" w:rsidRDefault="007951F7" w:rsidP="007951F7">
      <w:pPr>
        <w:snapToGrid w:val="0"/>
        <w:spacing w:line="240" w:lineRule="auto"/>
        <w:ind w:rightChars="-81" w:right="-170"/>
        <w:jc w:val="center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B96397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題目(主題)</w:t>
      </w:r>
    </w:p>
    <w:p w14:paraId="1BCCCECD" w14:textId="77777777" w:rsidR="007951F7" w:rsidRPr="00B96397" w:rsidRDefault="007951F7" w:rsidP="007951F7">
      <w:pPr>
        <w:snapToGrid w:val="0"/>
        <w:spacing w:line="240" w:lineRule="auto"/>
        <w:ind w:rightChars="-81" w:right="-170"/>
        <w:jc w:val="center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B96397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ゴシック体・18ポイント・黒色 (1～2行)</w:t>
      </w:r>
    </w:p>
    <w:p w14:paraId="1B26422D" w14:textId="77777777" w:rsidR="007951F7" w:rsidRDefault="007951F7" w:rsidP="007951F7">
      <w:pPr>
        <w:snapToGrid w:val="0"/>
        <w:spacing w:line="236" w:lineRule="exact"/>
        <w:ind w:rightChars="-81" w:right="-170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B9639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(3行目から)題目(副題)ゴシック体・9ポイント・黒色、副題がない場合はブランク</w:t>
      </w:r>
    </w:p>
    <w:p w14:paraId="25C57890" w14:textId="77777777" w:rsidR="00AE41C0" w:rsidRPr="00B96397" w:rsidRDefault="00AE41C0" w:rsidP="007951F7">
      <w:pPr>
        <w:snapToGrid w:val="0"/>
        <w:spacing w:line="236" w:lineRule="exact"/>
        <w:ind w:rightChars="-81" w:right="-170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</w:p>
    <w:p w14:paraId="23AEF957" w14:textId="25A7A3CD" w:rsidR="007951F7" w:rsidRDefault="00AE41C0" w:rsidP="00E87547">
      <w:pPr>
        <w:snapToGrid w:val="0"/>
        <w:spacing w:line="236" w:lineRule="exact"/>
        <w:ind w:left="1680" w:rightChars="-81" w:right="-170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企画者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B17CE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新潟</w:t>
      </w:r>
      <w:r w:rsidR="001F2F4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</w:t>
      </w:r>
      <w:r w:rsidR="00B94820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桜</w:t>
      </w:r>
      <w:r w:rsidR="001F2F4B">
        <w:rPr>
          <w:rFonts w:ascii="ＭＳ Ｐゴシック" w:eastAsia="ＭＳ Ｐゴシック" w:hAnsi="ＭＳ Ｐゴシック"/>
          <w:color w:val="000000"/>
          <w:sz w:val="18"/>
          <w:szCs w:val="18"/>
        </w:rPr>
        <w:tab/>
      </w:r>
      <w:r w:rsidR="001F2F4B">
        <w:rPr>
          <w:rFonts w:ascii="ＭＳ Ｐゴシック" w:eastAsia="ＭＳ Ｐゴシック" w:hAnsi="ＭＳ Ｐゴシック"/>
          <w:color w:val="000000"/>
          <w:sz w:val="18"/>
          <w:szCs w:val="18"/>
        </w:rPr>
        <w:tab/>
      </w:r>
      <w:r w:rsidR="00AE0E1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（見本大学教育学部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</w:p>
    <w:p w14:paraId="0AA04DF5" w14:textId="6D0179FB" w:rsidR="00AE41C0" w:rsidRDefault="00AE41C0" w:rsidP="00AE41C0">
      <w:pPr>
        <w:snapToGrid w:val="0"/>
        <w:spacing w:line="236" w:lineRule="exact"/>
        <w:ind w:rightChars="-81" w:right="-17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  <w:t>司会者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B17CE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長岡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C53C8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太郎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AE0E1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（見本大学見本センター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</w:p>
    <w:p w14:paraId="42DB7131" w14:textId="7E5854E4" w:rsidR="00AE41C0" w:rsidRDefault="00AE41C0" w:rsidP="00AE41C0">
      <w:pPr>
        <w:snapToGrid w:val="0"/>
        <w:spacing w:line="236" w:lineRule="exact"/>
        <w:ind w:rightChars="-81" w:right="-17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  <w:t>話題提供者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B17CE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佐渡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C53C8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みどり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>
        <w:rPr>
          <w:rFonts w:ascii="STIXGeneral-Regular" w:eastAsia="ＭＳ Ｐゴシック" w:hAnsi="STIXGeneral-Regular" w:cs="STIXGeneral-Regular"/>
          <w:color w:val="000000"/>
          <w:sz w:val="18"/>
          <w:szCs w:val="18"/>
        </w:rPr>
        <w:t>⚪</w:t>
      </w:r>
      <w:r>
        <w:rPr>
          <w:rFonts w:ascii="Lucida Grande" w:eastAsia="ＭＳ Ｐゴシック" w:hAnsi="Lucida Grande" w:cs="Lucida Grande"/>
          <w:color w:val="000000"/>
          <w:sz w:val="18"/>
          <w:szCs w:val="18"/>
        </w:rPr>
        <w:t>︎</w:t>
      </w:r>
      <w:r>
        <w:rPr>
          <w:rFonts w:ascii="STIXGeneral-Regular" w:eastAsia="ＭＳ Ｐゴシック" w:hAnsi="STIXGeneral-Regular" w:cs="STIXGeneral-Regular"/>
          <w:color w:val="000000"/>
          <w:sz w:val="18"/>
          <w:szCs w:val="18"/>
        </w:rPr>
        <w:t>⚪</w:t>
      </w:r>
      <w:r>
        <w:rPr>
          <w:rFonts w:ascii="Lucida Grande" w:eastAsia="ＭＳ Ｐゴシック" w:hAnsi="Lucida Grande" w:cs="Lucida Grande"/>
          <w:color w:val="000000"/>
          <w:sz w:val="18"/>
          <w:szCs w:val="18"/>
        </w:rPr>
        <w:t>︎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特別支援学校）</w:t>
      </w:r>
    </w:p>
    <w:p w14:paraId="77923FB0" w14:textId="223DB96C" w:rsidR="00AE41C0" w:rsidRDefault="00AE41C0" w:rsidP="00AE41C0">
      <w:pPr>
        <w:snapToGrid w:val="0"/>
        <w:spacing w:line="236" w:lineRule="exact"/>
        <w:ind w:rightChars="-81" w:right="-17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B17CE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湯沢</w:t>
      </w:r>
      <w:r w:rsidR="00EE238D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C53C8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あおい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="00FD5E69">
        <w:rPr>
          <w:rFonts w:ascii="STIXGeneral-Regular" w:eastAsia="ＭＳ Ｐゴシック" w:hAnsi="STIXGeneral-Regular" w:cs="STIXGeneral-Regular"/>
          <w:color w:val="000000"/>
          <w:sz w:val="18"/>
          <w:szCs w:val="18"/>
        </w:rPr>
        <w:t>⚪</w:t>
      </w:r>
      <w:r w:rsidR="00FD5E69">
        <w:rPr>
          <w:rFonts w:ascii="Lucida Grande" w:eastAsia="ＭＳ Ｐゴシック" w:hAnsi="Lucida Grande" w:cs="Lucida Grande"/>
          <w:color w:val="000000"/>
          <w:sz w:val="18"/>
          <w:szCs w:val="18"/>
        </w:rPr>
        <w:t>︎</w:t>
      </w:r>
      <w:r w:rsidR="00FD5E69">
        <w:rPr>
          <w:rFonts w:ascii="STIXGeneral-Regular" w:eastAsia="ＭＳ Ｐゴシック" w:hAnsi="STIXGeneral-Regular" w:cs="STIXGeneral-Regular"/>
          <w:color w:val="000000"/>
          <w:sz w:val="18"/>
          <w:szCs w:val="18"/>
        </w:rPr>
        <w:t>⚪</w:t>
      </w:r>
      <w:r w:rsidR="00FD5E69">
        <w:rPr>
          <w:rFonts w:ascii="Lucida Grande" w:eastAsia="ＭＳ Ｐゴシック" w:hAnsi="Lucida Grande" w:cs="Lucida Grande"/>
          <w:color w:val="000000"/>
          <w:sz w:val="18"/>
          <w:szCs w:val="18"/>
        </w:rPr>
        <w:t>︎</w:t>
      </w:r>
      <w:r w:rsidR="00FD5E69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支援センター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</w:p>
    <w:p w14:paraId="40A22971" w14:textId="268BA251" w:rsidR="00FD5E69" w:rsidRPr="00B96397" w:rsidRDefault="00FD5E69" w:rsidP="00AE41C0">
      <w:pPr>
        <w:snapToGrid w:val="0"/>
        <w:spacing w:line="236" w:lineRule="exact"/>
        <w:ind w:rightChars="-81" w:right="-17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  <w:t>指定討論者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B17CE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関川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C53C8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清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ab/>
      </w:r>
      <w:r w:rsidR="00AE0E1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（見本大学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</w:p>
    <w:p w14:paraId="281C9A1C" w14:textId="77777777" w:rsidR="00AE41C0" w:rsidRDefault="00AE41C0" w:rsidP="007951F7">
      <w:pPr>
        <w:snapToGrid w:val="0"/>
        <w:spacing w:line="236" w:lineRule="exact"/>
        <w:ind w:rightChars="-81" w:right="-170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</w:p>
    <w:p w14:paraId="6C50F7A4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B9639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KEY WORDS: 3語以内</w:t>
      </w:r>
    </w:p>
    <w:p w14:paraId="793935C0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center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(1</w:t>
      </w:r>
      <w:r w:rsidRPr="00B96397">
        <w:rPr>
          <w:color w:val="000000"/>
          <w:sz w:val="18"/>
          <w:szCs w:val="18"/>
        </w:rPr>
        <w:t>行空き</w:t>
      </w:r>
      <w:r w:rsidRPr="00B96397">
        <w:rPr>
          <w:color w:val="000000"/>
          <w:sz w:val="18"/>
          <w:szCs w:val="18"/>
        </w:rPr>
        <w:t>)</w:t>
      </w:r>
    </w:p>
    <w:p w14:paraId="22D00B9A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  <w:sectPr w:rsidR="007951F7" w:rsidRPr="00B96397" w:rsidSect="00C20504">
          <w:pgSz w:w="11906" w:h="16838" w:code="9"/>
          <w:pgMar w:top="1134" w:right="906" w:bottom="1134" w:left="907" w:header="851" w:footer="992" w:gutter="0"/>
          <w:cols w:space="720"/>
          <w:docGrid w:type="linesAndChars" w:linePitch="346" w:charSpace="35"/>
        </w:sectPr>
      </w:pPr>
    </w:p>
    <w:p w14:paraId="2259C85F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本文　明朝体・</w:t>
      </w:r>
      <w:r w:rsidRPr="00B96397">
        <w:rPr>
          <w:color w:val="000000"/>
          <w:sz w:val="18"/>
          <w:szCs w:val="18"/>
        </w:rPr>
        <w:t>9</w:t>
      </w:r>
      <w:r w:rsidRPr="00B96397">
        <w:rPr>
          <w:color w:val="000000"/>
          <w:sz w:val="18"/>
          <w:szCs w:val="18"/>
        </w:rPr>
        <w:t xml:space="preserve">ポイント・黒色　</w:t>
      </w:r>
      <w:r w:rsidRPr="00B96397">
        <w:rPr>
          <w:color w:val="000000"/>
          <w:sz w:val="18"/>
          <w:szCs w:val="18"/>
        </w:rPr>
        <w:t>52</w:t>
      </w:r>
      <w:r w:rsidRPr="00B96397">
        <w:rPr>
          <w:color w:val="000000"/>
          <w:sz w:val="18"/>
          <w:szCs w:val="18"/>
        </w:rPr>
        <w:t>行</w:t>
      </w:r>
      <w:r w:rsidRPr="00B96397">
        <w:rPr>
          <w:color w:val="000000"/>
          <w:sz w:val="18"/>
          <w:szCs w:val="18"/>
        </w:rPr>
        <w:t>×2</w:t>
      </w:r>
      <w:r w:rsidRPr="00B96397">
        <w:rPr>
          <w:color w:val="000000"/>
          <w:sz w:val="18"/>
          <w:szCs w:val="18"/>
        </w:rPr>
        <w:t>段</w:t>
      </w:r>
    </w:p>
    <w:p w14:paraId="6968AB8B" w14:textId="77777777" w:rsidR="007951F7" w:rsidRPr="00B96397" w:rsidRDefault="00AE41C0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【</w:t>
      </w:r>
      <w:r>
        <w:rPr>
          <w:rFonts w:hint="eastAsia"/>
          <w:color w:val="000000"/>
          <w:sz w:val="18"/>
          <w:szCs w:val="18"/>
        </w:rPr>
        <w:t>企画趣旨</w:t>
      </w:r>
      <w:r w:rsidR="007951F7" w:rsidRPr="00B96397">
        <w:rPr>
          <w:color w:val="000000"/>
          <w:sz w:val="18"/>
          <w:szCs w:val="18"/>
        </w:rPr>
        <w:t>】</w:t>
      </w:r>
    </w:p>
    <w:p w14:paraId="6F89D4D3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5B6A0FC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A4AA09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C00824C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A938096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7B8F8AD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E28B3D4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A87A195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04EBB9B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77FE10F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FE9B552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3DDDF75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1D26F16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0FC61D5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D41DCC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2BEC7A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BFF1057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322A0F0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284EE0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0AC7063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2606AB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7EBE0A0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F153FA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D37C83A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0093BC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D46170F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4EF59EA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D593A15" w14:textId="77777777" w:rsidR="00FD5E69" w:rsidRPr="00B96397" w:rsidRDefault="00FD5E69" w:rsidP="00FD5E69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【</w:t>
      </w:r>
      <w:r>
        <w:rPr>
          <w:rFonts w:hint="eastAsia"/>
          <w:color w:val="000000"/>
          <w:sz w:val="18"/>
          <w:szCs w:val="18"/>
        </w:rPr>
        <w:t>話題提供者の要旨</w:t>
      </w:r>
      <w:r w:rsidRPr="00B96397">
        <w:rPr>
          <w:color w:val="000000"/>
          <w:sz w:val="18"/>
          <w:szCs w:val="18"/>
        </w:rPr>
        <w:t>】</w:t>
      </w:r>
    </w:p>
    <w:p w14:paraId="3315E377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9C409AB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0B3E33A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020F672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B9B4D1A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FE9C88C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6BF5E2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68AE577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991D906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B3FB05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55DE34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DE538E4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DC466B5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2A50C77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0DBFB7D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24B9E1D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9FD7EBF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CF4644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6B7D5D5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592FE48" w14:textId="77777777" w:rsidR="00FD5E69" w:rsidRPr="00B96397" w:rsidRDefault="00FD5E69" w:rsidP="00FD5E69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【</w:t>
      </w:r>
      <w:r>
        <w:rPr>
          <w:rFonts w:hint="eastAsia"/>
          <w:color w:val="000000"/>
          <w:sz w:val="18"/>
          <w:szCs w:val="18"/>
        </w:rPr>
        <w:t>指定討論者の要旨</w:t>
      </w:r>
      <w:r w:rsidRPr="00B96397">
        <w:rPr>
          <w:color w:val="000000"/>
          <w:sz w:val="18"/>
          <w:szCs w:val="18"/>
        </w:rPr>
        <w:t>】</w:t>
      </w:r>
    </w:p>
    <w:p w14:paraId="1331E8F3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CC26F1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A2DBE9E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7F6A2D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BD10996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D699B4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776E03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68372C6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BD6C788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9B18FB1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BE22043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CFC9590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1028C74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9D32180" w14:textId="77777777" w:rsidR="007951F7" w:rsidRPr="00B9639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3B8D996" w14:textId="77777777" w:rsidR="007951F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57FF7CD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9526908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99457E2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AFC5C3A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E6B2930" w14:textId="77777777" w:rsidR="00FD5E69" w:rsidRPr="00B96397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017E3B1" w14:textId="77777777" w:rsidR="007951F7" w:rsidRDefault="007951F7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F86BB32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EC821FE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ECCC2EC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05EB3AD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C1FA274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4A8153B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F435F88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6B4E237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4570A8E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A3CDAB9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B9FF60D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2AF1A88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29983A9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65CC356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FBE8506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B01F54B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52C2E57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AFA8F41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9568DAE" w14:textId="77777777" w:rsidR="00FD5E69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885F040" w14:textId="77777777" w:rsidR="00FD5E69" w:rsidRPr="00B96397" w:rsidRDefault="00FD5E69" w:rsidP="007951F7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55EAF41" w14:textId="68184187" w:rsidR="00FD5E69" w:rsidRDefault="007951F7" w:rsidP="007951F7">
      <w:pPr>
        <w:wordWrap w:val="0"/>
        <w:snapToGrid w:val="0"/>
        <w:spacing w:line="236" w:lineRule="exact"/>
        <w:ind w:rightChars="-81" w:right="-170"/>
        <w:jc w:val="right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(</w:t>
      </w:r>
      <w:r w:rsidR="00B17CE6">
        <w:rPr>
          <w:rFonts w:hint="eastAsia"/>
          <w:color w:val="000000"/>
          <w:sz w:val="18"/>
          <w:szCs w:val="18"/>
        </w:rPr>
        <w:t>NIIGATA</w:t>
      </w:r>
      <w:r w:rsidR="00D71EFA">
        <w:rPr>
          <w:color w:val="000000"/>
          <w:sz w:val="18"/>
          <w:szCs w:val="18"/>
        </w:rPr>
        <w:t xml:space="preserve"> </w:t>
      </w:r>
      <w:r w:rsidR="00FD5E69">
        <w:rPr>
          <w:color w:val="000000"/>
          <w:sz w:val="18"/>
          <w:szCs w:val="18"/>
        </w:rPr>
        <w:t xml:space="preserve">Sakura, </w:t>
      </w:r>
      <w:r w:rsidR="00B17CE6">
        <w:rPr>
          <w:rFonts w:hint="eastAsia"/>
          <w:color w:val="000000"/>
          <w:sz w:val="18"/>
          <w:szCs w:val="18"/>
        </w:rPr>
        <w:t>NAGAOKA</w:t>
      </w:r>
      <w:r w:rsidR="00FD5E69">
        <w:rPr>
          <w:color w:val="000000"/>
          <w:sz w:val="18"/>
          <w:szCs w:val="18"/>
        </w:rPr>
        <w:t xml:space="preserve"> Taro, </w:t>
      </w:r>
    </w:p>
    <w:p w14:paraId="3C760896" w14:textId="00A30343" w:rsidR="00FD5E69" w:rsidRDefault="00B17CE6" w:rsidP="00FD5E69">
      <w:pPr>
        <w:snapToGrid w:val="0"/>
        <w:spacing w:line="236" w:lineRule="exact"/>
        <w:ind w:rightChars="-81" w:right="-170"/>
        <w:jc w:val="righ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SADO</w:t>
      </w:r>
      <w:r w:rsidR="00D71EFA">
        <w:rPr>
          <w:color w:val="000000"/>
          <w:sz w:val="18"/>
          <w:szCs w:val="18"/>
        </w:rPr>
        <w:t xml:space="preserve"> </w:t>
      </w:r>
      <w:r w:rsidR="0078585A">
        <w:rPr>
          <w:color w:val="000000"/>
          <w:sz w:val="18"/>
          <w:szCs w:val="18"/>
        </w:rPr>
        <w:t xml:space="preserve">Midori, </w:t>
      </w:r>
      <w:r>
        <w:rPr>
          <w:rFonts w:hint="eastAsia"/>
          <w:color w:val="000000"/>
          <w:sz w:val="18"/>
          <w:szCs w:val="18"/>
        </w:rPr>
        <w:t>YUZAWA</w:t>
      </w:r>
      <w:r w:rsidR="00FD5E69">
        <w:rPr>
          <w:color w:val="000000"/>
          <w:sz w:val="18"/>
          <w:szCs w:val="18"/>
        </w:rPr>
        <w:t xml:space="preserve"> Aoi and</w:t>
      </w:r>
    </w:p>
    <w:p w14:paraId="17343045" w14:textId="4EB4FEFE" w:rsidR="00A0720F" w:rsidRPr="007951F7" w:rsidRDefault="00B17CE6" w:rsidP="00963D81">
      <w:pPr>
        <w:snapToGrid w:val="0"/>
        <w:spacing w:line="236" w:lineRule="exact"/>
        <w:ind w:rightChars="-81" w:right="-170"/>
        <w:jc w:val="righ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SEKIKAWA</w:t>
      </w:r>
      <w:r w:rsidR="00FD5E69">
        <w:rPr>
          <w:color w:val="000000"/>
          <w:sz w:val="18"/>
          <w:szCs w:val="18"/>
        </w:rPr>
        <w:t xml:space="preserve"> Kiyoshi</w:t>
      </w:r>
      <w:r w:rsidR="007951F7" w:rsidRPr="00B96397">
        <w:rPr>
          <w:color w:val="000000"/>
          <w:sz w:val="18"/>
          <w:szCs w:val="18"/>
        </w:rPr>
        <w:t>)</w:t>
      </w:r>
    </w:p>
    <w:sectPr w:rsidR="00A0720F" w:rsidRPr="007951F7" w:rsidSect="00C20504">
      <w:type w:val="continuous"/>
      <w:pgSz w:w="11906" w:h="16838" w:code="9"/>
      <w:pgMar w:top="1134" w:right="906" w:bottom="1134" w:left="907" w:header="851" w:footer="992" w:gutter="0"/>
      <w:cols w:num="2" w:space="425" w:equalWidth="0">
        <w:col w:w="4834" w:space="425"/>
        <w:col w:w="4834"/>
      </w:cols>
      <w:docGrid w:type="linesAndChars" w:linePitch="291" w:charSpace="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FDA7B" w14:textId="77777777" w:rsidR="006A59B1" w:rsidRDefault="006A59B1">
      <w:pPr>
        <w:spacing w:line="240" w:lineRule="auto"/>
      </w:pPr>
      <w:r>
        <w:separator/>
      </w:r>
    </w:p>
  </w:endnote>
  <w:endnote w:type="continuationSeparator" w:id="0">
    <w:p w14:paraId="3300C337" w14:textId="77777777" w:rsidR="006A59B1" w:rsidRDefault="006A5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TIXGeneral-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AAF24" w14:textId="77777777" w:rsidR="006A59B1" w:rsidRDefault="006A59B1">
      <w:pPr>
        <w:spacing w:line="240" w:lineRule="auto"/>
      </w:pPr>
      <w:r>
        <w:separator/>
      </w:r>
    </w:p>
  </w:footnote>
  <w:footnote w:type="continuationSeparator" w:id="0">
    <w:p w14:paraId="60E94097" w14:textId="77777777" w:rsidR="006A59B1" w:rsidRDefault="006A59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786A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8830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F7"/>
    <w:rsid w:val="00070A15"/>
    <w:rsid w:val="0009495D"/>
    <w:rsid w:val="000B3027"/>
    <w:rsid w:val="00164118"/>
    <w:rsid w:val="00195E09"/>
    <w:rsid w:val="001F2F4B"/>
    <w:rsid w:val="00442969"/>
    <w:rsid w:val="0045731A"/>
    <w:rsid w:val="005A1547"/>
    <w:rsid w:val="006440AD"/>
    <w:rsid w:val="006A59B1"/>
    <w:rsid w:val="006D72AC"/>
    <w:rsid w:val="006F1E11"/>
    <w:rsid w:val="00713DF3"/>
    <w:rsid w:val="007331D6"/>
    <w:rsid w:val="00734183"/>
    <w:rsid w:val="0078585A"/>
    <w:rsid w:val="007951F7"/>
    <w:rsid w:val="00896DAE"/>
    <w:rsid w:val="00963D81"/>
    <w:rsid w:val="009F0971"/>
    <w:rsid w:val="00A0720F"/>
    <w:rsid w:val="00A43479"/>
    <w:rsid w:val="00A53AAC"/>
    <w:rsid w:val="00A6052E"/>
    <w:rsid w:val="00A72690"/>
    <w:rsid w:val="00AE0E1B"/>
    <w:rsid w:val="00AE30D9"/>
    <w:rsid w:val="00AE41C0"/>
    <w:rsid w:val="00B17CE6"/>
    <w:rsid w:val="00B94820"/>
    <w:rsid w:val="00BA7693"/>
    <w:rsid w:val="00C20504"/>
    <w:rsid w:val="00C53C87"/>
    <w:rsid w:val="00D076C3"/>
    <w:rsid w:val="00D71EFA"/>
    <w:rsid w:val="00E11794"/>
    <w:rsid w:val="00E26319"/>
    <w:rsid w:val="00E7189A"/>
    <w:rsid w:val="00E76238"/>
    <w:rsid w:val="00E87547"/>
    <w:rsid w:val="00EE238D"/>
    <w:rsid w:val="00F5744B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43D5F"/>
  <w15:chartTrackingRefBased/>
  <w15:docId w15:val="{6B3D50B6-A87B-4592-B298-7DA50269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1F7"/>
    <w:pPr>
      <w:widowControl w:val="0"/>
      <w:spacing w:line="44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K.U.E.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ため川</dc:creator>
  <cp:keywords/>
  <cp:lastModifiedBy>00308</cp:lastModifiedBy>
  <cp:revision>4</cp:revision>
  <cp:lastPrinted>2022-07-12T00:36:00Z</cp:lastPrinted>
  <dcterms:created xsi:type="dcterms:W3CDTF">2023-04-07T00:52:00Z</dcterms:created>
  <dcterms:modified xsi:type="dcterms:W3CDTF">2025-05-01T02:55:00Z</dcterms:modified>
</cp:coreProperties>
</file>